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E83400" w:rsidRDefault="00E83400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9B35C4">
        <w:rPr>
          <w:b/>
          <w:sz w:val="28"/>
          <w:szCs w:val="28"/>
        </w:rPr>
        <w:t>собственность</w:t>
      </w:r>
      <w:r w:rsidR="00913E58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913E58">
        <w:rPr>
          <w:b/>
          <w:sz w:val="28"/>
          <w:szCs w:val="28"/>
        </w:rPr>
        <w:t xml:space="preserve"> </w:t>
      </w:r>
      <w:r w:rsidR="009B35C4">
        <w:rPr>
          <w:b/>
          <w:sz w:val="28"/>
          <w:szCs w:val="28"/>
        </w:rPr>
        <w:t>3</w:t>
      </w:r>
      <w:r w:rsidR="007A0CBD">
        <w:rPr>
          <w:b/>
          <w:sz w:val="28"/>
          <w:szCs w:val="28"/>
        </w:rPr>
        <w:t>00</w:t>
      </w:r>
      <w:r w:rsidR="00913E58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9B35C4">
        <w:rPr>
          <w:b/>
          <w:sz w:val="28"/>
          <w:szCs w:val="28"/>
        </w:rPr>
        <w:t xml:space="preserve">селе </w:t>
      </w:r>
      <w:proofErr w:type="spellStart"/>
      <w:r w:rsidR="009B35C4">
        <w:rPr>
          <w:b/>
          <w:sz w:val="28"/>
          <w:szCs w:val="28"/>
        </w:rPr>
        <w:t>Обидимо</w:t>
      </w:r>
      <w:proofErr w:type="spell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A02C93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9B35C4">
        <w:rPr>
          <w:sz w:val="28"/>
        </w:rPr>
        <w:t>собственность</w:t>
      </w:r>
      <w:r w:rsidR="00913E58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913E58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9B35C4">
        <w:rPr>
          <w:bCs/>
          <w:sz w:val="28"/>
          <w:szCs w:val="28"/>
        </w:rPr>
        <w:t>3</w:t>
      </w:r>
      <w:r w:rsidR="007A0CBD">
        <w:rPr>
          <w:bCs/>
          <w:sz w:val="28"/>
          <w:szCs w:val="28"/>
        </w:rPr>
        <w:t>00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913E58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913E58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7A0CBD">
        <w:rPr>
          <w:bCs/>
          <w:sz w:val="28"/>
          <w:szCs w:val="26"/>
        </w:rPr>
        <w:t xml:space="preserve">селе </w:t>
      </w:r>
      <w:proofErr w:type="spellStart"/>
      <w:r w:rsidR="009B35C4">
        <w:rPr>
          <w:bCs/>
          <w:sz w:val="28"/>
          <w:szCs w:val="26"/>
        </w:rPr>
        <w:t>Обидимо</w:t>
      </w:r>
      <w:proofErr w:type="spellEnd"/>
      <w:r w:rsidR="00913E58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9B35C4">
        <w:rPr>
          <w:sz w:val="28"/>
        </w:rPr>
        <w:t>купли-продажи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 xml:space="preserve">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02C93" w:rsidRDefault="00A02C93" w:rsidP="0056181A">
      <w:pPr>
        <w:ind w:firstLine="567"/>
        <w:jc w:val="both"/>
      </w:pPr>
    </w:p>
    <w:p w:rsidR="00A02C93" w:rsidRDefault="00A02C9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A02C93" w:rsidRDefault="00A02C93" w:rsidP="006D6A3C">
      <w:pPr>
        <w:ind w:firstLine="567"/>
        <w:jc w:val="center"/>
        <w:rPr>
          <w:sz w:val="28"/>
          <w:szCs w:val="28"/>
        </w:rPr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F21CD0" w:rsidRDefault="007A0CBD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село </w:t>
      </w:r>
      <w:proofErr w:type="spellStart"/>
      <w:r w:rsidR="009B35C4">
        <w:rPr>
          <w:sz w:val="28"/>
          <w:szCs w:val="28"/>
        </w:rPr>
        <w:t>Обидимо</w:t>
      </w:r>
      <w:proofErr w:type="spellEnd"/>
    </w:p>
    <w:p w:rsidR="006011C3" w:rsidRDefault="006011C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A02C93" w:rsidRDefault="00A459E2" w:rsidP="006D6A3C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48175" cy="406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DAD" w:rsidRDefault="00F97DAD" w:rsidP="002B355F">
      <w:pPr>
        <w:jc w:val="center"/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C59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952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97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CBD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3E58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5C4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8B1"/>
    <w:rsid w:val="00A3503D"/>
    <w:rsid w:val="00A35A7B"/>
    <w:rsid w:val="00A35CCE"/>
    <w:rsid w:val="00A3682F"/>
    <w:rsid w:val="00A36AEE"/>
    <w:rsid w:val="00A43232"/>
    <w:rsid w:val="00A451CF"/>
    <w:rsid w:val="00A459E2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400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3AD2"/>
    <w:rsid w:val="00ED4CA3"/>
    <w:rsid w:val="00ED4CB9"/>
    <w:rsid w:val="00ED50F1"/>
    <w:rsid w:val="00ED5D00"/>
    <w:rsid w:val="00ED612C"/>
    <w:rsid w:val="00ED638F"/>
    <w:rsid w:val="00ED6F9B"/>
    <w:rsid w:val="00ED712F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98</cp:revision>
  <cp:lastPrinted>2016-06-28T15:48:00Z</cp:lastPrinted>
  <dcterms:created xsi:type="dcterms:W3CDTF">2015-06-18T06:50:00Z</dcterms:created>
  <dcterms:modified xsi:type="dcterms:W3CDTF">2016-07-06T06:45:00Z</dcterms:modified>
</cp:coreProperties>
</file>